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EF65" w14:textId="0062D8D8" w:rsidR="005873C7" w:rsidRDefault="005873C7" w:rsidP="005873C7">
      <w:pPr>
        <w:suppressAutoHyphens w:val="0"/>
        <w:spacing w:after="0" w:line="276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5CEB5A16" wp14:editId="24D0FC11">
            <wp:extent cx="738505" cy="80137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44986" wp14:editId="17FFD1AC">
            <wp:simplePos x="6000750" y="800100"/>
            <wp:positionH relativeFrom="column">
              <wp:align>right</wp:align>
            </wp:positionH>
            <wp:positionV relativeFrom="paragraph">
              <wp:align>top</wp:align>
            </wp:positionV>
            <wp:extent cx="655955" cy="79629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br w:type="textWrapping" w:clear="all"/>
      </w:r>
    </w:p>
    <w:p w14:paraId="2F6EA266" w14:textId="42088004" w:rsidR="00F01FED" w:rsidRPr="00C75EC9" w:rsidRDefault="00F01FED" w:rsidP="00C75EC9">
      <w:pPr>
        <w:suppressAutoHyphens w:val="0"/>
        <w:spacing w:after="0" w:line="276" w:lineRule="auto"/>
        <w:jc w:val="right"/>
        <w:rPr>
          <w:rFonts w:ascii="Times New Roman" w:hAnsi="Times New Roman"/>
          <w:b/>
          <w:bCs/>
        </w:rPr>
      </w:pPr>
      <w:r w:rsidRPr="00CF35F3">
        <w:rPr>
          <w:rFonts w:ascii="Times New Roman" w:hAnsi="Times New Roman"/>
          <w:b/>
          <w:bCs/>
        </w:rPr>
        <w:t>Załącznik nr 1 do zapytania ofertowego</w:t>
      </w:r>
    </w:p>
    <w:p w14:paraId="2CD76FBB" w14:textId="77777777" w:rsidR="00C75EC9" w:rsidRDefault="00C75EC9" w:rsidP="00F01FED">
      <w:pPr>
        <w:suppressAutoHyphens w:val="0"/>
        <w:spacing w:after="0" w:line="276" w:lineRule="auto"/>
        <w:ind w:left="5672" w:firstLine="709"/>
        <w:jc w:val="right"/>
        <w:rPr>
          <w:rFonts w:ascii="Times New Roman" w:hAnsi="Times New Roman"/>
        </w:rPr>
      </w:pPr>
    </w:p>
    <w:p w14:paraId="4258F51A" w14:textId="09FF93D8" w:rsidR="00F01FED" w:rsidRPr="00CF35F3" w:rsidRDefault="00F01FED" w:rsidP="00F01FED">
      <w:pPr>
        <w:suppressAutoHyphens w:val="0"/>
        <w:spacing w:after="0" w:line="276" w:lineRule="auto"/>
        <w:ind w:left="5672" w:firstLine="709"/>
        <w:jc w:val="right"/>
        <w:rPr>
          <w:rFonts w:ascii="Times New Roman" w:hAnsi="Times New Roman"/>
        </w:rPr>
      </w:pPr>
      <w:r w:rsidRPr="00CF35F3">
        <w:rPr>
          <w:rFonts w:ascii="Times New Roman" w:hAnsi="Times New Roman"/>
        </w:rPr>
        <w:t>………………………….</w:t>
      </w:r>
    </w:p>
    <w:p w14:paraId="69BFBC50" w14:textId="77777777" w:rsidR="00F01FED" w:rsidRPr="00CF35F3" w:rsidRDefault="00F01FED" w:rsidP="00F01FED">
      <w:pPr>
        <w:suppressAutoHyphens w:val="0"/>
        <w:spacing w:after="0" w:line="276" w:lineRule="auto"/>
        <w:ind w:left="7080" w:firstLine="709"/>
        <w:jc w:val="both"/>
        <w:rPr>
          <w:rFonts w:ascii="Times New Roman" w:hAnsi="Times New Roman"/>
          <w:sz w:val="16"/>
          <w:szCs w:val="16"/>
        </w:rPr>
      </w:pPr>
      <w:r w:rsidRPr="00CF35F3">
        <w:rPr>
          <w:rFonts w:ascii="Times New Roman" w:hAnsi="Times New Roman"/>
          <w:sz w:val="16"/>
          <w:szCs w:val="16"/>
        </w:rPr>
        <w:t>/miejscowość, data/</w:t>
      </w:r>
    </w:p>
    <w:p w14:paraId="7BA8290B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Wykonawca:</w:t>
      </w:r>
      <w:bookmarkStart w:id="1" w:name="_GoBack"/>
      <w:bookmarkEnd w:id="1"/>
    </w:p>
    <w:p w14:paraId="7D3B7EFB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Nazwa…………………………………………………</w:t>
      </w:r>
    </w:p>
    <w:p w14:paraId="6E836A47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ul………………………………………………………</w:t>
      </w:r>
    </w:p>
    <w:p w14:paraId="429112D0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…-  ……    …..……………………………………….</w:t>
      </w:r>
    </w:p>
    <w:p w14:paraId="528B9A7D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NIP………………………REGON………………….</w:t>
      </w:r>
    </w:p>
    <w:p w14:paraId="50B2A0F3" w14:textId="3788D27B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Telefon……………….……</w:t>
      </w:r>
      <w:r w:rsidR="00CF35F3" w:rsidRPr="00CF35F3">
        <w:rPr>
          <w:rFonts w:ascii="Times New Roman" w:hAnsi="Times New Roman"/>
        </w:rPr>
        <w:t>…………………………</w:t>
      </w:r>
    </w:p>
    <w:p w14:paraId="6FD5678F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e-mail………………………………………………….</w:t>
      </w:r>
    </w:p>
    <w:p w14:paraId="48535566" w14:textId="77777777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</w:rPr>
      </w:pPr>
    </w:p>
    <w:p w14:paraId="5C79D02A" w14:textId="232D76C8" w:rsidR="00F01FED" w:rsidRPr="00CF35F3" w:rsidRDefault="00F01FED" w:rsidP="005873C7">
      <w:pPr>
        <w:suppressAutoHyphens w:val="0"/>
        <w:spacing w:after="0" w:line="276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  <w:b/>
          <w:sz w:val="24"/>
          <w:szCs w:val="24"/>
        </w:rPr>
        <w:t>Gmin</w:t>
      </w:r>
      <w:r w:rsidR="00CF35F3" w:rsidRPr="00CF35F3">
        <w:rPr>
          <w:rFonts w:ascii="Times New Roman" w:hAnsi="Times New Roman"/>
          <w:b/>
          <w:sz w:val="24"/>
          <w:szCs w:val="24"/>
        </w:rPr>
        <w:t>a</w:t>
      </w:r>
      <w:r w:rsidR="005873C7">
        <w:rPr>
          <w:rFonts w:ascii="Times New Roman" w:hAnsi="Times New Roman"/>
          <w:b/>
          <w:sz w:val="24"/>
          <w:szCs w:val="24"/>
        </w:rPr>
        <w:t xml:space="preserve"> </w:t>
      </w:r>
      <w:r w:rsidRPr="00CF35F3"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14:paraId="4833B279" w14:textId="72170591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 xml:space="preserve">ul. Podleśna 1 </w:t>
      </w:r>
    </w:p>
    <w:p w14:paraId="0252B649" w14:textId="77777777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 xml:space="preserve">13-300 </w:t>
      </w:r>
      <w:proofErr w:type="spellStart"/>
      <w:r w:rsidRPr="00CF35F3">
        <w:rPr>
          <w:rFonts w:ascii="Times New Roman" w:hAnsi="Times New Roman"/>
          <w:b/>
          <w:sz w:val="24"/>
          <w:szCs w:val="24"/>
        </w:rPr>
        <w:t>Mszanowo</w:t>
      </w:r>
      <w:proofErr w:type="spellEnd"/>
      <w:r w:rsidRPr="00CF35F3">
        <w:rPr>
          <w:rFonts w:ascii="Times New Roman" w:hAnsi="Times New Roman"/>
          <w:b/>
          <w:sz w:val="24"/>
          <w:szCs w:val="24"/>
        </w:rPr>
        <w:t xml:space="preserve"> </w:t>
      </w:r>
    </w:p>
    <w:p w14:paraId="20D755FF" w14:textId="77777777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16"/>
          <w:szCs w:val="16"/>
          <w:highlight w:val="yellow"/>
        </w:rPr>
      </w:pPr>
    </w:p>
    <w:p w14:paraId="000ADC33" w14:textId="77777777" w:rsidR="00F01FED" w:rsidRPr="00CF35F3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5F3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3BAE4BB9" w14:textId="77777777" w:rsidR="00F01FED" w:rsidRPr="00CF35F3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89BBEB8" w14:textId="201AB655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Pr="00CF35F3">
        <w:rPr>
          <w:rFonts w:ascii="Times New Roman" w:hAnsi="Times New Roman"/>
          <w:b/>
          <w:i/>
          <w:sz w:val="24"/>
          <w:szCs w:val="24"/>
        </w:rPr>
        <w:t>„Usuwanie wyrobów zawierających azbest z terenu gminy Nowe Miasto Lubawskie – edycja 202</w:t>
      </w:r>
      <w:r w:rsidR="00CF35F3" w:rsidRPr="00CF35F3">
        <w:rPr>
          <w:rFonts w:ascii="Times New Roman" w:hAnsi="Times New Roman"/>
          <w:b/>
          <w:i/>
          <w:sz w:val="24"/>
          <w:szCs w:val="24"/>
        </w:rPr>
        <w:t>3</w:t>
      </w:r>
      <w:r w:rsidRPr="00CF35F3">
        <w:rPr>
          <w:rFonts w:ascii="Times New Roman" w:hAnsi="Times New Roman"/>
          <w:b/>
          <w:i/>
          <w:sz w:val="24"/>
          <w:szCs w:val="24"/>
        </w:rPr>
        <w:t>”</w:t>
      </w:r>
    </w:p>
    <w:p w14:paraId="79F05708" w14:textId="77777777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1447C4F8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zapytaniu ofertowym </w:t>
      </w:r>
      <w:r w:rsidRPr="00CF35F3">
        <w:rPr>
          <w:rFonts w:ascii="Times New Roman" w:hAnsi="Times New Roman"/>
          <w:b/>
          <w:sz w:val="24"/>
          <w:szCs w:val="24"/>
        </w:rPr>
        <w:t>za łączną cenę:</w:t>
      </w:r>
    </w:p>
    <w:p w14:paraId="205C29B3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AB87612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hAnsi="Times New Roman"/>
          <w:b/>
          <w:sz w:val="24"/>
          <w:szCs w:val="24"/>
        </w:rPr>
        <w:t xml:space="preserve">Brutto </w:t>
      </w:r>
      <w:r w:rsidRPr="00CF35F3">
        <w:rPr>
          <w:rFonts w:ascii="Times New Roman" w:hAnsi="Times New Roman"/>
          <w:sz w:val="18"/>
          <w:szCs w:val="18"/>
        </w:rPr>
        <w:t>(</w:t>
      </w:r>
      <w:r w:rsidRPr="00CF35F3">
        <w:rPr>
          <w:rFonts w:ascii="Times New Roman" w:hAnsi="Times New Roman"/>
          <w:i/>
          <w:sz w:val="18"/>
          <w:szCs w:val="18"/>
        </w:rPr>
        <w:t>poz. VII z poniższej tabeli</w:t>
      </w:r>
      <w:r w:rsidRPr="00CF35F3">
        <w:rPr>
          <w:rFonts w:ascii="Times New Roman" w:hAnsi="Times New Roman"/>
          <w:sz w:val="18"/>
          <w:szCs w:val="18"/>
        </w:rPr>
        <w:t>)</w:t>
      </w:r>
      <w:r w:rsidRPr="00CF35F3">
        <w:rPr>
          <w:rFonts w:ascii="Times New Roman" w:hAnsi="Times New Roman"/>
          <w:b/>
          <w:sz w:val="24"/>
          <w:szCs w:val="24"/>
        </w:rPr>
        <w:t>: …………………………………......zł</w:t>
      </w:r>
    </w:p>
    <w:p w14:paraId="6196534C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……………………………………………………………………złotych) </w:t>
      </w:r>
    </w:p>
    <w:p w14:paraId="5F0684BE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1F49B6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>Obliczoną na podstawie cen jednostkowych wskazanych w poniższej tabeli: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3"/>
        <w:gridCol w:w="1134"/>
        <w:gridCol w:w="1276"/>
        <w:gridCol w:w="1700"/>
        <w:gridCol w:w="992"/>
        <w:gridCol w:w="1700"/>
      </w:tblGrid>
      <w:tr w:rsidR="00F01FED" w:rsidRPr="00CF35F3" w14:paraId="0AE2A48E" w14:textId="77777777" w:rsidTr="00F01FED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B990C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B113C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eastAsia="Times New Roman" w:hAnsi="Times New Roman"/>
                <w:b/>
                <w:lang w:eastAsia="pl-PL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12D9E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Szacunkowa ilość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00C4B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Cena jednostkowa netto za 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C489DD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Koszt całkowity netto</w:t>
            </w:r>
          </w:p>
          <w:p w14:paraId="7EE9BD58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(III x 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1E5E8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DE8C0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RAZEM</w:t>
            </w:r>
          </w:p>
          <w:p w14:paraId="57C6BDB4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Wartość brutto</w:t>
            </w:r>
          </w:p>
          <w:p w14:paraId="7E6885D1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(V + VI)</w:t>
            </w:r>
          </w:p>
        </w:tc>
      </w:tr>
      <w:tr w:rsidR="00F01FED" w:rsidRPr="00CF35F3" w14:paraId="1AB49C30" w14:textId="77777777" w:rsidTr="00F01FED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F985B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49A73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F35F3">
              <w:rPr>
                <w:rFonts w:ascii="Times New Roman" w:eastAsia="Times New Roman" w:hAnsi="Times New Roman"/>
                <w:b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5FAE1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26600E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DC85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B8F38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213F7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VII</w:t>
            </w:r>
          </w:p>
        </w:tc>
      </w:tr>
      <w:tr w:rsidR="00F01FED" w:rsidRPr="00CF35F3" w14:paraId="78BFBF49" w14:textId="77777777" w:rsidTr="00F01FED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88C6C" w14:textId="77777777" w:rsidR="00F01FED" w:rsidRPr="00CF35F3" w:rsidRDefault="00F01FED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</w:rPr>
            </w:pPr>
            <w:r w:rsidRPr="00CF35F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A71" w14:textId="127008BD" w:rsidR="00F01FED" w:rsidRPr="00CF35F3" w:rsidRDefault="00F01F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F35F3">
              <w:rPr>
                <w:rFonts w:ascii="Times New Roman" w:eastAsia="Times New Roman" w:hAnsi="Times New Roman"/>
                <w:b/>
                <w:lang w:eastAsia="pl-PL"/>
              </w:rPr>
              <w:t xml:space="preserve">Załadunek, transport i </w:t>
            </w:r>
            <w:r w:rsidR="00574346" w:rsidRPr="00CF35F3">
              <w:rPr>
                <w:rFonts w:ascii="Times New Roman" w:eastAsia="Times New Roman" w:hAnsi="Times New Roman"/>
                <w:b/>
                <w:lang w:eastAsia="pl-PL"/>
              </w:rPr>
              <w:t>unieszkodliwienie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4528" w14:textId="44981C49" w:rsidR="00F01FED" w:rsidRPr="00CF35F3" w:rsidRDefault="00CF35F3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401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99A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73F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5D4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</w:tr>
    </w:tbl>
    <w:p w14:paraId="6F1A5BA9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613B643E" w14:textId="77777777" w:rsidR="00F01FED" w:rsidRPr="00CF35F3" w:rsidRDefault="00F01FED" w:rsidP="00F01FED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UWAGA!!!</w:t>
      </w:r>
    </w:p>
    <w:p w14:paraId="3E81967C" w14:textId="77777777" w:rsidR="00F01FED" w:rsidRPr="00CF35F3" w:rsidRDefault="00F01FED" w:rsidP="00F01FED">
      <w:p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Dla przedmiotowego zamówienia przyjęto zgodnie z Programem inwentaryzacji i usuwania wyrobów zawierających azbest na lata 2010-2032 dla Gminy Nowe Miasto Lubawskie (aktualizowany w 2020r.), że 1 m</w:t>
      </w:r>
      <w:r w:rsidRPr="00CF35F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2 </w:t>
      </w:r>
      <w:r w:rsidRPr="00CF35F3">
        <w:rPr>
          <w:rFonts w:ascii="Times New Roman" w:eastAsia="Times New Roman" w:hAnsi="Times New Roman"/>
          <w:i/>
          <w:sz w:val="24"/>
          <w:szCs w:val="24"/>
          <w:lang w:eastAsia="pl-PL"/>
        </w:rPr>
        <w:t>płyty azbestowo-cementowej waży 15 kg.</w:t>
      </w:r>
    </w:p>
    <w:p w14:paraId="0C76E579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5BD5ECDE" w14:textId="70F20456" w:rsidR="005D77AA" w:rsidRPr="00CF35F3" w:rsidRDefault="00F01FED" w:rsidP="00A47B93">
      <w:pPr>
        <w:numPr>
          <w:ilvl w:val="0"/>
          <w:numId w:val="1"/>
        </w:numPr>
        <w:suppressAutoHyphens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Adres strony zawierającej bazę danych (bezpłatnej i ogólnodostępnej) w szczególności rejestru publicznego z której wynika prawo do podpisania oferty</w:t>
      </w:r>
    </w:p>
    <w:p w14:paraId="733A2EED" w14:textId="407B78CB" w:rsidR="00F01FED" w:rsidRPr="00CF35F3" w:rsidRDefault="00F01FED" w:rsidP="005D77AA">
      <w:pPr>
        <w:suppressAutoHyphens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1A272FF6" w14:textId="77777777" w:rsidR="00F01FED" w:rsidRPr="00CF35F3" w:rsidRDefault="00F01FED" w:rsidP="00F01FE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CF35F3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pl-PL"/>
        </w:rPr>
        <w:t xml:space="preserve"> </w:t>
      </w:r>
    </w:p>
    <w:p w14:paraId="6C67BF90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632CF74A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14:paraId="4F17B503" w14:textId="77777777" w:rsidR="00F01FED" w:rsidRPr="00CF35F3" w:rsidRDefault="00F01FED" w:rsidP="00F01FE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Fax …………………………., lub  e-mail …………..…………………………………….</w:t>
      </w:r>
    </w:p>
    <w:p w14:paraId="5B8819D7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Zamówienie będę realizował: (</w:t>
      </w:r>
      <w:r w:rsidRPr="00047116">
        <w:rPr>
          <w:rFonts w:ascii="Times New Roman" w:hAnsi="Times New Roman"/>
          <w:i/>
          <w:sz w:val="24"/>
          <w:szCs w:val="24"/>
        </w:rPr>
        <w:t>należy zaznaczyć właściwą opcję</w:t>
      </w:r>
      <w:r w:rsidRPr="00CF35F3">
        <w:rPr>
          <w:rFonts w:ascii="Times New Roman" w:hAnsi="Times New Roman"/>
          <w:sz w:val="24"/>
          <w:szCs w:val="24"/>
        </w:rPr>
        <w:t xml:space="preserve">) </w:t>
      </w:r>
    </w:p>
    <w:p w14:paraId="0F544093" w14:textId="77777777" w:rsidR="00F01FED" w:rsidRPr="00CF35F3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osobiście</w:t>
      </w:r>
    </w:p>
    <w:p w14:paraId="2E3DF75C" w14:textId="77777777" w:rsidR="00F01FED" w:rsidRPr="00CF35F3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wyznaczę do realizacji zamówienia Panią/Pana ....................................................... </w:t>
      </w:r>
    </w:p>
    <w:p w14:paraId="1A47417E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Oświadczamy, że </w:t>
      </w:r>
      <w:r w:rsidRPr="00CF35F3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CF35F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CF35F3">
        <w:rPr>
          <w:rFonts w:ascii="Times New Roman" w:hAnsi="Times New Roman"/>
          <w:i/>
          <w:sz w:val="20"/>
          <w:szCs w:val="20"/>
        </w:rPr>
        <w:t>:</w:t>
      </w:r>
    </w:p>
    <w:p w14:paraId="3AA833AC" w14:textId="77777777" w:rsidR="00F01FED" w:rsidRPr="00CF35F3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zamówienie wykonam samodzielnie</w:t>
      </w:r>
    </w:p>
    <w:p w14:paraId="61D33077" w14:textId="77777777" w:rsidR="00F01FED" w:rsidRPr="00CF35F3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CF35F3">
        <w:rPr>
          <w:rFonts w:ascii="Times New Roman" w:hAnsi="Times New Roman"/>
          <w:b/>
          <w:sz w:val="20"/>
          <w:szCs w:val="20"/>
        </w:rPr>
        <w:t xml:space="preserve"> </w:t>
      </w:r>
    </w:p>
    <w:p w14:paraId="7DF71D0B" w14:textId="77777777" w:rsidR="00F01FED" w:rsidRPr="00CF35F3" w:rsidRDefault="00F01FED" w:rsidP="00F01FED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F01FED" w:rsidRPr="00CF35F3" w14:paraId="77135158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AB5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109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F01FED" w:rsidRPr="00CF35F3" w14:paraId="4A012413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D5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27A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:rsidRPr="00CF35F3" w14:paraId="190323EC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7C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290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:rsidRPr="00CF35F3" w14:paraId="78C4359D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4C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004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14:paraId="1A49B1E9" w14:textId="77777777" w:rsidR="00F01FED" w:rsidRPr="00CF35F3" w:rsidRDefault="00F01FED" w:rsidP="00F01FE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3B0473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Wyrażam zgodę na udostępnienie danych dotyczących Wykonawcy zawartych w niniejszej ofercie innym oferentom, w związku z koniecznością podania informacji o złożonych ofertach oraz o wyniku postępowania.</w:t>
      </w:r>
    </w:p>
    <w:p w14:paraId="2B266A39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C5DA41" w14:textId="765B967B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Oświadczam, że:</w:t>
      </w:r>
    </w:p>
    <w:p w14:paraId="32A8E552" w14:textId="1E480345" w:rsidR="004203C4" w:rsidRDefault="004203C4" w:rsidP="004203C4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Posiadam decyzję właściwego organu zezwalającą na transport odpadów w zakresie wyrobów zawierających azbest;</w:t>
      </w:r>
    </w:p>
    <w:p w14:paraId="400A2ADE" w14:textId="77777777" w:rsidR="004203C4" w:rsidRPr="004203C4" w:rsidRDefault="004203C4" w:rsidP="004203C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Posiadam umowę na przyjęcie odpadów zawierających azbest ze składowiskiem odpadów.</w:t>
      </w:r>
    </w:p>
    <w:p w14:paraId="4BB22DC1" w14:textId="620B8711" w:rsidR="004203C4" w:rsidRPr="00C75EC9" w:rsidRDefault="004203C4" w:rsidP="004203C4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Oświadczam, że jest mi znana odpowiedzialność karna za przedłożenie fałszywych lub stwierdzających nieprawdę dokumentów albo nierzetelnego oświadczenia  dotyczącego okoliczności mających istotne znaczenie dla udzielenia zamówienia wynikająca z art. 297 ustawy z dnia 6 czerwca 1997 roku Kodeks karny (Dz. U. z 202</w:t>
      </w:r>
      <w:r>
        <w:rPr>
          <w:rFonts w:ascii="Times New Roman" w:hAnsi="Times New Roman"/>
          <w:sz w:val="24"/>
          <w:szCs w:val="24"/>
        </w:rPr>
        <w:t>2</w:t>
      </w:r>
      <w:r w:rsidRPr="004203C4">
        <w:rPr>
          <w:rFonts w:ascii="Times New Roman" w:hAnsi="Times New Roman"/>
          <w:sz w:val="24"/>
          <w:szCs w:val="24"/>
        </w:rPr>
        <w:t xml:space="preserve"> r., poz. 1138 ze </w:t>
      </w:r>
      <w:r w:rsidRPr="00C75EC9">
        <w:rPr>
          <w:rFonts w:ascii="Times New Roman" w:hAnsi="Times New Roman"/>
          <w:sz w:val="24"/>
          <w:szCs w:val="24"/>
        </w:rPr>
        <w:t>zm.).</w:t>
      </w:r>
    </w:p>
    <w:p w14:paraId="7052EFBD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38C416E1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55AE7AE5" w14:textId="293BE0FF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lastRenderedPageBreak/>
        <w:t>Zapoznaliśmy się ze wszystkimi postanowieniami zapytania ofertowego oraz z projektem umowy i przyjmujemy te dokumenty bez zastrzeżeń.</w:t>
      </w:r>
    </w:p>
    <w:p w14:paraId="21AD9622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B656242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Posiadam/y wiedzę i doświadczenie pozwalające na wykonanie zamówienia.</w:t>
      </w:r>
    </w:p>
    <w:p w14:paraId="1B773188" w14:textId="6F6F1DE1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 xml:space="preserve">Oświadczam/y, że projekt umowy został przez nas zaakceptowany </w:t>
      </w:r>
      <w:r w:rsidR="004203C4" w:rsidRPr="00C75EC9">
        <w:rPr>
          <w:rFonts w:ascii="Times New Roman" w:hAnsi="Times New Roman"/>
          <w:sz w:val="24"/>
          <w:szCs w:val="24"/>
        </w:rPr>
        <w:t>i z</w:t>
      </w:r>
      <w:r w:rsidRPr="00C75EC9">
        <w:rPr>
          <w:rFonts w:ascii="Times New Roman" w:hAnsi="Times New Roman"/>
          <w:sz w:val="24"/>
          <w:szCs w:val="24"/>
        </w:rPr>
        <w:t>obowiązuję się, w przypadku wyboru naszej oferty, do zawarcia umowy w terminie wyznaczonym przez Zamawiającego.</w:t>
      </w:r>
    </w:p>
    <w:p w14:paraId="46B3E0AF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Zamawiającego.</w:t>
      </w:r>
    </w:p>
    <w:p w14:paraId="7DBF6ED7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 xml:space="preserve"> Załącznikami do niniejszej oferty są: </w:t>
      </w:r>
    </w:p>
    <w:p w14:paraId="340C2312" w14:textId="77777777" w:rsidR="00F01FED" w:rsidRPr="00C75EC9" w:rsidRDefault="00F01FED" w:rsidP="00F01FED">
      <w:pPr>
        <w:suppressAutoHyphens w:val="0"/>
        <w:spacing w:after="0" w:line="276" w:lineRule="auto"/>
        <w:ind w:left="708"/>
        <w:jc w:val="both"/>
        <w:rPr>
          <w:rFonts w:ascii="Times New Roman" w:hAnsi="Times New Roman"/>
        </w:rPr>
      </w:pPr>
      <w:r w:rsidRPr="00C75EC9">
        <w:rPr>
          <w:rFonts w:ascii="Times New Roman" w:hAnsi="Times New Roman"/>
        </w:rPr>
        <w:t xml:space="preserve">…………………………….…   </w:t>
      </w:r>
    </w:p>
    <w:p w14:paraId="3D44469F" w14:textId="7FD3E1A4" w:rsidR="00F01FED" w:rsidRPr="00C75EC9" w:rsidRDefault="00F01FED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7E8459C5" w14:textId="22BEA7BD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0735C2BF" w14:textId="57F2B655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1549AD87" w14:textId="77777777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</w:p>
    <w:p w14:paraId="7F56050B" w14:textId="77777777" w:rsidR="00F01FED" w:rsidRPr="00C75EC9" w:rsidRDefault="00F01FED" w:rsidP="00F01FE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……………………………………....</w:t>
      </w:r>
    </w:p>
    <w:p w14:paraId="220F7538" w14:textId="5A726845" w:rsidR="00DD6D35" w:rsidRPr="00184A15" w:rsidRDefault="00F01FED" w:rsidP="00184A15">
      <w:pPr>
        <w:suppressAutoHyphens w:val="0"/>
        <w:spacing w:after="0" w:line="276" w:lineRule="auto"/>
        <w:ind w:left="4963"/>
        <w:rPr>
          <w:rFonts w:ascii="Times New Roman" w:hAnsi="Times New Roman"/>
          <w:sz w:val="16"/>
          <w:szCs w:val="16"/>
        </w:rPr>
      </w:pPr>
      <w:r w:rsidRPr="00C75EC9">
        <w:rPr>
          <w:rFonts w:ascii="Times New Roman" w:hAnsi="Times New Roman"/>
          <w:sz w:val="16"/>
          <w:szCs w:val="16"/>
        </w:rPr>
        <w:t xml:space="preserve">          (podpis/podpisy)</w:t>
      </w:r>
    </w:p>
    <w:sectPr w:rsidR="00DD6D35" w:rsidRPr="00184A15" w:rsidSect="00C827F8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1EFF" w14:textId="77777777" w:rsidR="005873C7" w:rsidRDefault="005873C7" w:rsidP="005873C7">
      <w:pPr>
        <w:spacing w:after="0" w:line="240" w:lineRule="auto"/>
      </w:pPr>
      <w:r>
        <w:separator/>
      </w:r>
    </w:p>
  </w:endnote>
  <w:endnote w:type="continuationSeparator" w:id="0">
    <w:p w14:paraId="6EF8C21F" w14:textId="77777777" w:rsidR="005873C7" w:rsidRDefault="005873C7" w:rsidP="0058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9E40" w14:textId="77777777" w:rsidR="005873C7" w:rsidRDefault="005873C7" w:rsidP="005873C7">
      <w:pPr>
        <w:spacing w:after="0" w:line="240" w:lineRule="auto"/>
      </w:pPr>
      <w:bookmarkStart w:id="0" w:name="_Hlk145411545"/>
      <w:bookmarkEnd w:id="0"/>
      <w:r>
        <w:separator/>
      </w:r>
    </w:p>
  </w:footnote>
  <w:footnote w:type="continuationSeparator" w:id="0">
    <w:p w14:paraId="6148D209" w14:textId="77777777" w:rsidR="005873C7" w:rsidRDefault="005873C7" w:rsidP="0058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9B4E" w14:textId="77777777" w:rsidR="005873C7" w:rsidRDefault="00587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3E4D373-B1B1-401F-A670-EF7C3AAD80A7}"/>
  </w:docVars>
  <w:rsids>
    <w:rsidRoot w:val="00100575"/>
    <w:rsid w:val="00047116"/>
    <w:rsid w:val="00100575"/>
    <w:rsid w:val="001605CA"/>
    <w:rsid w:val="00184A15"/>
    <w:rsid w:val="004203C4"/>
    <w:rsid w:val="00574346"/>
    <w:rsid w:val="005873C7"/>
    <w:rsid w:val="005D77AA"/>
    <w:rsid w:val="0068029A"/>
    <w:rsid w:val="00C75EC9"/>
    <w:rsid w:val="00C827F8"/>
    <w:rsid w:val="00CB6DB2"/>
    <w:rsid w:val="00CF35F3"/>
    <w:rsid w:val="00E72820"/>
    <w:rsid w:val="00F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30BBB1"/>
  <w15:chartTrackingRefBased/>
  <w15:docId w15:val="{A0B2F17C-FDBA-4C16-8315-A016DEB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FE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E4D373-B1B1-401F-A670-EF7C3AAD80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11</cp:revision>
  <dcterms:created xsi:type="dcterms:W3CDTF">2022-10-05T07:57:00Z</dcterms:created>
  <dcterms:modified xsi:type="dcterms:W3CDTF">2023-09-12T09:49:00Z</dcterms:modified>
</cp:coreProperties>
</file>